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FC9" w:rsidRPr="00D17FC9" w:rsidRDefault="00D17FC9" w:rsidP="00D17FC9">
      <w:pPr>
        <w:spacing w:after="60" w:line="240" w:lineRule="auto"/>
        <w:jc w:val="center"/>
        <w:outlineLvl w:val="1"/>
        <w:rPr>
          <w:rFonts w:ascii="Cambria" w:eastAsia="Times New Roman" w:hAnsi="Cambria" w:cs="Times New Roman"/>
          <w:b/>
          <w:sz w:val="28"/>
          <w:szCs w:val="28"/>
        </w:rPr>
      </w:pPr>
      <w:r w:rsidRPr="00D17FC9">
        <w:rPr>
          <w:rFonts w:ascii="Cambria" w:eastAsia="Times New Roman" w:hAnsi="Cambria" w:cs="Times New Roman"/>
          <w:b/>
          <w:sz w:val="28"/>
          <w:szCs w:val="28"/>
        </w:rPr>
        <w:t>RASPORED PRIMANJA RODITELJA - INFORMACIJA ZA SVE UČITELJE U NASTAVNOJ GODINI 2026. – 2027.</w:t>
      </w:r>
    </w:p>
    <w:p w:rsidR="00D17FC9" w:rsidRDefault="00D17FC9" w:rsidP="00D17F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FC9" w:rsidRPr="00D17FC9" w:rsidRDefault="00D17FC9" w:rsidP="00D17F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17FC9">
        <w:rPr>
          <w:rFonts w:ascii="Times New Roman" w:eastAsia="Times New Roman" w:hAnsi="Times New Roman" w:cs="Times New Roman"/>
          <w:b/>
          <w:sz w:val="24"/>
          <w:szCs w:val="24"/>
        </w:rPr>
        <w:t>MATIČNA ŠKOLA GALOVAC</w:t>
      </w: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"/>
        <w:gridCol w:w="2126"/>
        <w:gridCol w:w="2126"/>
        <w:gridCol w:w="4120"/>
      </w:tblGrid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Razrednik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Vrijeme informacija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Danijela Vrkić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Utorak, 9:40 – 10:25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utorak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Sanja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Maltež</w:t>
            </w:r>
            <w:proofErr w:type="spellEnd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 10:45 – 11:30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petak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Ana Parić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 8:50 – 9:35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petak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Marijana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Bailo</w:t>
            </w:r>
            <w:proofErr w:type="spellEnd"/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Petak, 10:00 – 10:45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utorak u mjesecu u17 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Franka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Batur</w:t>
            </w:r>
            <w:proofErr w:type="spellEnd"/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Srijeda, 11:35 – 12:20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utorak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Dubravka Petković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Povijest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Utorak, 8:50 – 9:35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utorak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Ivana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Čulina</w:t>
            </w:r>
            <w:proofErr w:type="spellEnd"/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 11:35 – 12:20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utorak u mjesecu u 17sati</w:t>
            </w:r>
          </w:p>
        </w:tc>
      </w:tr>
      <w:tr w:rsidR="00D17FC9" w:rsidRPr="00D17FC9" w:rsidTr="006B7450">
        <w:trPr>
          <w:jc w:val="center"/>
        </w:trPr>
        <w:tc>
          <w:tcPr>
            <w:tcW w:w="1002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8.a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Marijana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Ikić</w:t>
            </w:r>
            <w:proofErr w:type="spellEnd"/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Tjelesna i zdravstvena kultura </w:t>
            </w:r>
          </w:p>
        </w:tc>
        <w:tc>
          <w:tcPr>
            <w:tcW w:w="412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11:35 – 12:20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utorak u mjesecu u 17 sati</w:t>
            </w:r>
          </w:p>
        </w:tc>
      </w:tr>
    </w:tbl>
    <w:p w:rsidR="00D17FC9" w:rsidRPr="00D17FC9" w:rsidRDefault="00D17FC9" w:rsidP="00D17FC9">
      <w:pPr>
        <w:keepNext/>
        <w:spacing w:after="0" w:line="240" w:lineRule="auto"/>
        <w:outlineLvl w:val="0"/>
        <w:rPr>
          <w:rFonts w:ascii="HRTimes" w:eastAsia="Times New Roman" w:hAnsi="HRTimes" w:cs="Times New Roman"/>
          <w:kern w:val="28"/>
          <w:sz w:val="24"/>
          <w:szCs w:val="20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4"/>
        <w:gridCol w:w="2835"/>
        <w:gridCol w:w="4165"/>
      </w:tblGrid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Učitelj/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ica</w:t>
            </w:r>
            <w:proofErr w:type="spellEnd"/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Vrijeme informacija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Tajana Milić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Petak, 11:35 – 12:20 sati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Anzulović Vinko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8:50 – 9:35 sati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Mario Murtić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Utorak, 10:45-11:30 sati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Ćoso Josip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Informatika i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Teh</w:t>
            </w:r>
            <w:proofErr w:type="spellEnd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. kultura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Petak,  9:40 – 10:25 sati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Stanić Antonela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Likovna kultura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  9:40 – 10:25 sati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Vidov</w:t>
            </w:r>
            <w:proofErr w:type="spellEnd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Snježana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Utorak, 12:25 – 13:10 sati</w:t>
            </w:r>
          </w:p>
        </w:tc>
      </w:tr>
      <w:tr w:rsidR="00D17FC9" w:rsidRPr="00D17FC9" w:rsidTr="006B7450">
        <w:trPr>
          <w:jc w:val="center"/>
        </w:trPr>
        <w:tc>
          <w:tcPr>
            <w:tcW w:w="2464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7FC9">
              <w:rPr>
                <w:rFonts w:ascii="Times New Roman" w:eastAsia="Times New Roman" w:hAnsi="Times New Roman" w:cs="Times New Roman"/>
              </w:rPr>
              <w:t xml:space="preserve">Diana Dundović Marušić </w:t>
            </w:r>
          </w:p>
        </w:tc>
        <w:tc>
          <w:tcPr>
            <w:tcW w:w="283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Glazbena kultura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8:00 – 8:45 sati</w:t>
            </w:r>
          </w:p>
        </w:tc>
      </w:tr>
    </w:tbl>
    <w:p w:rsidR="00D17FC9" w:rsidRPr="00D17FC9" w:rsidRDefault="00D17FC9" w:rsidP="00D17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FC9" w:rsidRPr="00D17FC9" w:rsidRDefault="00D17FC9" w:rsidP="00D17F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7FC9">
        <w:rPr>
          <w:rFonts w:ascii="Times New Roman" w:eastAsia="Times New Roman" w:hAnsi="Times New Roman" w:cs="Times New Roman"/>
          <w:b/>
          <w:sz w:val="24"/>
          <w:szCs w:val="24"/>
        </w:rPr>
        <w:t>PODRUČNA ŠKOLA GORICA</w:t>
      </w:r>
    </w:p>
    <w:tbl>
      <w:tblPr>
        <w:tblW w:w="0" w:type="auto"/>
        <w:jc w:val="center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165"/>
        <w:gridCol w:w="2126"/>
        <w:gridCol w:w="4149"/>
      </w:tblGrid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Razrednik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Vrijeme informacija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1.b/3.b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Ana Ćoso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 10:00 – 10:45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četvrtak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2.b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Marina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Letina</w:t>
            </w:r>
            <w:proofErr w:type="spellEnd"/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8:50 – 9:35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četvrtak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 Burčul 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Razredna nastava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10:45 – 11:30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četvrtak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Josipa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Ostreš</w:t>
            </w:r>
            <w:proofErr w:type="spellEnd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Bučić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Talijanski jezik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Utorak, 8:50 – 9:35 sati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6.b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Ivana Peroš Žokalj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Kemija i Biologija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9:40 – 10:25 sati</w:t>
            </w:r>
          </w:p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Svaki zadnji petak u mjesecu u 17 sati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7.b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Katarina Pavić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10:45-11:30 sati</w:t>
            </w:r>
          </w:p>
        </w:tc>
      </w:tr>
      <w:tr w:rsidR="00D17FC9" w:rsidRPr="00D17FC9" w:rsidTr="006B7450">
        <w:trPr>
          <w:jc w:val="center"/>
        </w:trPr>
        <w:tc>
          <w:tcPr>
            <w:tcW w:w="993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2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Petar Mikić</w:t>
            </w:r>
          </w:p>
        </w:tc>
        <w:tc>
          <w:tcPr>
            <w:tcW w:w="2126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414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Utorak, 10:00 – 10:45 sati</w:t>
            </w:r>
          </w:p>
        </w:tc>
      </w:tr>
    </w:tbl>
    <w:p w:rsidR="00D17FC9" w:rsidRPr="00D17FC9" w:rsidRDefault="00D17FC9" w:rsidP="00D17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639"/>
        <w:gridCol w:w="4165"/>
      </w:tblGrid>
      <w:tr w:rsidR="00D17FC9" w:rsidRPr="00D17FC9" w:rsidTr="006B7450">
        <w:trPr>
          <w:jc w:val="center"/>
        </w:trPr>
        <w:tc>
          <w:tcPr>
            <w:tcW w:w="2660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Učitelj/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ica</w:t>
            </w:r>
            <w:proofErr w:type="spellEnd"/>
          </w:p>
        </w:tc>
        <w:tc>
          <w:tcPr>
            <w:tcW w:w="2639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Vrijeme informacija</w:t>
            </w:r>
          </w:p>
        </w:tc>
      </w:tr>
      <w:tr w:rsidR="00D17FC9" w:rsidRPr="00D17FC9" w:rsidTr="006B7450">
        <w:trPr>
          <w:jc w:val="center"/>
        </w:trPr>
        <w:tc>
          <w:tcPr>
            <w:tcW w:w="266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Marijana Blaće</w:t>
            </w:r>
          </w:p>
        </w:tc>
        <w:tc>
          <w:tcPr>
            <w:tcW w:w="263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Petak, 9:40 – 10:25 sati</w:t>
            </w:r>
          </w:p>
        </w:tc>
      </w:tr>
      <w:tr w:rsidR="00D17FC9" w:rsidRPr="00D17FC9" w:rsidTr="006B7450">
        <w:trPr>
          <w:jc w:val="center"/>
        </w:trPr>
        <w:tc>
          <w:tcPr>
            <w:tcW w:w="266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Babić </w:t>
            </w:r>
            <w:proofErr w:type="spellStart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Majerović</w:t>
            </w:r>
            <w:proofErr w:type="spellEnd"/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Sanja</w:t>
            </w:r>
          </w:p>
        </w:tc>
        <w:tc>
          <w:tcPr>
            <w:tcW w:w="263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Srijeda,  10:45 – 11:30 sati</w:t>
            </w:r>
          </w:p>
        </w:tc>
      </w:tr>
      <w:tr w:rsidR="00D17FC9" w:rsidRPr="00D17FC9" w:rsidTr="006B7450">
        <w:trPr>
          <w:jc w:val="center"/>
        </w:trPr>
        <w:tc>
          <w:tcPr>
            <w:tcW w:w="266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Zelić Ružica</w:t>
            </w:r>
          </w:p>
        </w:tc>
        <w:tc>
          <w:tcPr>
            <w:tcW w:w="263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Četvrtak, 9:40 – 10:25 sati</w:t>
            </w:r>
          </w:p>
        </w:tc>
      </w:tr>
      <w:tr w:rsidR="00D17FC9" w:rsidRPr="00D17FC9" w:rsidTr="006B7450">
        <w:trPr>
          <w:jc w:val="center"/>
        </w:trPr>
        <w:tc>
          <w:tcPr>
            <w:tcW w:w="2660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Maja Sipina</w:t>
            </w:r>
          </w:p>
        </w:tc>
        <w:tc>
          <w:tcPr>
            <w:tcW w:w="2639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Priroda</w:t>
            </w:r>
          </w:p>
        </w:tc>
        <w:tc>
          <w:tcPr>
            <w:tcW w:w="4165" w:type="dxa"/>
          </w:tcPr>
          <w:p w:rsidR="00D17FC9" w:rsidRPr="00D17FC9" w:rsidRDefault="00D17FC9" w:rsidP="00D17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FC9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 8:50 – 9:35 sati</w:t>
            </w:r>
          </w:p>
        </w:tc>
      </w:tr>
    </w:tbl>
    <w:p w:rsidR="00BC33EC" w:rsidRDefault="00BC33EC"/>
    <w:sectPr w:rsidR="00BC33EC" w:rsidSect="008722F7">
      <w:pgSz w:w="11907" w:h="16839" w:code="9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2F7"/>
    <w:rsid w:val="008722F7"/>
    <w:rsid w:val="00BC33EC"/>
    <w:rsid w:val="00D17FC9"/>
    <w:rsid w:val="00DF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C00C3-2361-46D9-9A80-38CA5C2F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2026-10-15T12:03:00Z</dcterms:created>
  <dcterms:modified xsi:type="dcterms:W3CDTF">2026-10-15T12:05:00Z</dcterms:modified>
</cp:coreProperties>
</file>